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12" w:rsidRPr="00017515" w:rsidRDefault="00B22F12" w:rsidP="00B22F12">
      <w:pPr>
        <w:spacing w:line="480" w:lineRule="auto"/>
        <w:jc w:val="center"/>
      </w:pPr>
      <w:r w:rsidRPr="00017515">
        <w:t>PERCEPÇÕES DOS ESTOMIZADOS INTESTINAIS APÓS A CIRURGIA E CONSTRUÇÃO DE UM ESTOMA</w:t>
      </w:r>
    </w:p>
    <w:p w:rsidR="00B22F12" w:rsidRPr="00940CC2" w:rsidRDefault="00B22F12" w:rsidP="00B22F12">
      <w:pPr>
        <w:spacing w:line="480" w:lineRule="auto"/>
        <w:jc w:val="center"/>
        <w:rPr>
          <w:bCs/>
          <w:lang w:val="en-US"/>
        </w:rPr>
      </w:pPr>
      <w:r w:rsidRPr="00017515">
        <w:rPr>
          <w:bCs/>
          <w:lang w:val="en-US"/>
        </w:rPr>
        <w:t>PERCEPTION OF OSTOMIZED PATIENTS AFTER SURGERY AND THE PROCESS OF A STOMA</w:t>
      </w:r>
    </w:p>
    <w:p w:rsidR="00B22F12" w:rsidRPr="00017515" w:rsidRDefault="00B22F12" w:rsidP="00B22F12">
      <w:pPr>
        <w:widowControl w:val="0"/>
        <w:autoSpaceDE w:val="0"/>
        <w:autoSpaceDN w:val="0"/>
        <w:adjustRightInd w:val="0"/>
        <w:spacing w:after="280" w:line="480" w:lineRule="auto"/>
        <w:jc w:val="center"/>
        <w:rPr>
          <w:bCs/>
          <w:color w:val="000000"/>
          <w:lang w:val="es-ES_tradnl"/>
        </w:rPr>
      </w:pPr>
      <w:r w:rsidRPr="00017515">
        <w:rPr>
          <w:bCs/>
          <w:color w:val="000000"/>
          <w:lang w:val="es-ES_tradnl"/>
        </w:rPr>
        <w:t>PERCEPCIONES DE LOS OSTOMIZADOS INTESTINALES TRAS LA CIRUGÍA Y CONSTRUCCIÓN DE UN ESTOMA</w:t>
      </w:r>
    </w:p>
    <w:p w:rsidR="00B22F12" w:rsidRPr="00017515" w:rsidRDefault="00B22F12" w:rsidP="00B22F12">
      <w:pPr>
        <w:rPr>
          <w:color w:val="000000"/>
          <w:vertAlign w:val="superscript"/>
        </w:rPr>
      </w:pPr>
      <w:r w:rsidRPr="00017515">
        <w:t>Adriana Pelegrini dos Santos Pereira</w:t>
      </w:r>
      <w:r w:rsidRPr="00017515">
        <w:rPr>
          <w:vertAlign w:val="superscript"/>
        </w:rPr>
        <w:t>1</w:t>
      </w:r>
      <w:r w:rsidRPr="00017515">
        <w:t xml:space="preserve">, Caroline </w:t>
      </w:r>
      <w:proofErr w:type="spellStart"/>
      <w:r w:rsidRPr="00017515">
        <w:t>Caserta</w:t>
      </w:r>
      <w:proofErr w:type="spellEnd"/>
      <w:r w:rsidRPr="00017515">
        <w:t xml:space="preserve"> Carneiro</w:t>
      </w:r>
      <w:r w:rsidRPr="00017515">
        <w:rPr>
          <w:vertAlign w:val="superscript"/>
        </w:rPr>
        <w:t>2</w:t>
      </w:r>
      <w:r w:rsidRPr="00017515">
        <w:t>,</w:t>
      </w:r>
      <w:r w:rsidRPr="00017515">
        <w:rPr>
          <w:color w:val="000000"/>
        </w:rPr>
        <w:t xml:space="preserve"> Maria Helena Pinto</w:t>
      </w:r>
      <w:r w:rsidRPr="00017515">
        <w:rPr>
          <w:color w:val="000000"/>
          <w:vertAlign w:val="superscript"/>
        </w:rPr>
        <w:t>3</w:t>
      </w:r>
      <w:r w:rsidRPr="00017515">
        <w:rPr>
          <w:color w:val="000000"/>
        </w:rPr>
        <w:t>, Marielza R</w:t>
      </w:r>
      <w:r w:rsidR="002F593A">
        <w:rPr>
          <w:color w:val="000000"/>
        </w:rPr>
        <w:t>egina</w:t>
      </w:r>
      <w:r w:rsidRPr="00017515">
        <w:rPr>
          <w:color w:val="000000"/>
        </w:rPr>
        <w:t xml:space="preserve"> Ismael Martins</w:t>
      </w:r>
      <w:r w:rsidRPr="00017515">
        <w:rPr>
          <w:color w:val="000000"/>
          <w:vertAlign w:val="superscript"/>
        </w:rPr>
        <w:t>4</w:t>
      </w:r>
      <w:r w:rsidRPr="00017515">
        <w:rPr>
          <w:color w:val="000000"/>
        </w:rPr>
        <w:t>, João Gomes Netinho</w:t>
      </w:r>
      <w:r w:rsidRPr="00017515">
        <w:rPr>
          <w:color w:val="000000"/>
          <w:vertAlign w:val="superscript"/>
        </w:rPr>
        <w:t>5</w:t>
      </w:r>
      <w:r w:rsidR="002F593A">
        <w:t xml:space="preserve">, </w:t>
      </w:r>
      <w:r w:rsidRPr="00017515">
        <w:t xml:space="preserve">Claudia Bernardi </w:t>
      </w:r>
      <w:proofErr w:type="gramStart"/>
      <w:r w:rsidRPr="00017515">
        <w:t>Cesarino</w:t>
      </w:r>
      <w:r w:rsidRPr="00017515">
        <w:rPr>
          <w:vertAlign w:val="superscript"/>
        </w:rPr>
        <w:t>6</w:t>
      </w:r>
      <w:proofErr w:type="gramEnd"/>
    </w:p>
    <w:p w:rsidR="00B22F12" w:rsidRPr="00017515" w:rsidRDefault="00B22F12" w:rsidP="00B22F12">
      <w:pPr>
        <w:rPr>
          <w:color w:val="000000"/>
        </w:rPr>
      </w:pPr>
    </w:p>
    <w:p w:rsidR="00B22F12" w:rsidRPr="00017515" w:rsidRDefault="00B22F12" w:rsidP="00B22F12">
      <w:pPr>
        <w:widowControl w:val="0"/>
        <w:autoSpaceDE w:val="0"/>
        <w:autoSpaceDN w:val="0"/>
        <w:adjustRightInd w:val="0"/>
        <w:spacing w:after="280"/>
        <w:rPr>
          <w:color w:val="000000"/>
        </w:rPr>
      </w:pPr>
    </w:p>
    <w:p w:rsidR="00B22F12" w:rsidRPr="00017515" w:rsidRDefault="00B22F12" w:rsidP="00B22F12"/>
    <w:p w:rsidR="00B22F12" w:rsidRPr="00017515" w:rsidRDefault="00B22F12" w:rsidP="00B22F12"/>
    <w:p w:rsidR="00B22F12" w:rsidRDefault="00B22F12" w:rsidP="00B22F12"/>
    <w:p w:rsidR="00B22F12" w:rsidRDefault="00B22F12" w:rsidP="00B22F12"/>
    <w:p w:rsidR="00B22F12" w:rsidRDefault="00B22F12" w:rsidP="00B22F12"/>
    <w:p w:rsidR="00B22F12" w:rsidRDefault="00B22F12" w:rsidP="00B22F12"/>
    <w:p w:rsidR="00B22F12" w:rsidRDefault="00B22F12" w:rsidP="00B22F12"/>
    <w:p w:rsidR="00B22F12" w:rsidRDefault="00B22F12" w:rsidP="00B22F12"/>
    <w:p w:rsidR="00522F1C" w:rsidRDefault="00522F1C" w:rsidP="00B22F12"/>
    <w:p w:rsidR="00B22F12" w:rsidRPr="00017515" w:rsidRDefault="00B22F12" w:rsidP="00B22F12"/>
    <w:p w:rsidR="00B22F12" w:rsidRPr="00017515" w:rsidRDefault="00B22F12" w:rsidP="00B22F12">
      <w:pPr>
        <w:jc w:val="both"/>
      </w:pPr>
      <w:proofErr w:type="gramStart"/>
      <w:r w:rsidRPr="00017515">
        <w:rPr>
          <w:vertAlign w:val="superscript"/>
        </w:rPr>
        <w:t>1</w:t>
      </w:r>
      <w:proofErr w:type="gramEnd"/>
      <w:r w:rsidR="002F593A">
        <w:rPr>
          <w:vertAlign w:val="superscript"/>
        </w:rPr>
        <w:t xml:space="preserve">   </w:t>
      </w:r>
      <w:r w:rsidR="002F593A">
        <w:t xml:space="preserve">Enfermeira, </w:t>
      </w:r>
      <w:r w:rsidRPr="00017515">
        <w:t xml:space="preserve">Professora </w:t>
      </w:r>
      <w:r>
        <w:t xml:space="preserve">Doutora </w:t>
      </w:r>
      <w:r w:rsidRPr="00017515">
        <w:t xml:space="preserve">do Departamento de Enfermagem Geral da Faculdade de Medicina de São José do Rio Preto, </w:t>
      </w:r>
      <w:hyperlink r:id="rId4" w:history="1">
        <w:r w:rsidRPr="00017515">
          <w:rPr>
            <w:rStyle w:val="Hyperlink"/>
          </w:rPr>
          <w:t>dripele@uol.com.br</w:t>
        </w:r>
      </w:hyperlink>
      <w:r w:rsidRPr="00017515">
        <w:t>, São José do Rio Preto – SP, Brasil</w:t>
      </w:r>
    </w:p>
    <w:p w:rsidR="002F593A" w:rsidRDefault="00B22F12" w:rsidP="00B22F12">
      <w:pPr>
        <w:jc w:val="both"/>
      </w:pPr>
      <w:proofErr w:type="gramStart"/>
      <w:r w:rsidRPr="00017515">
        <w:rPr>
          <w:vertAlign w:val="superscript"/>
        </w:rPr>
        <w:t>2</w:t>
      </w:r>
      <w:proofErr w:type="gramEnd"/>
      <w:r w:rsidRPr="00017515">
        <w:t xml:space="preserve"> Enfermeira, aperfeiçoanda do programa de </w:t>
      </w:r>
      <w:proofErr w:type="spellStart"/>
      <w:r w:rsidRPr="00017515">
        <w:t>estomaterapia</w:t>
      </w:r>
      <w:proofErr w:type="spellEnd"/>
      <w:r w:rsidRPr="00017515">
        <w:t xml:space="preserve"> da Faculdade de Medicina de São José do Rio Preto, </w:t>
      </w:r>
      <w:hyperlink r:id="rId5" w:history="1">
        <w:r w:rsidRPr="00017515">
          <w:rPr>
            <w:rStyle w:val="Hyperlink"/>
          </w:rPr>
          <w:t>carol_caserta@hotmail.com</w:t>
        </w:r>
      </w:hyperlink>
      <w:r w:rsidRPr="00017515">
        <w:t xml:space="preserve"> , São José do Rio Preto – SP, Brasil </w:t>
      </w:r>
    </w:p>
    <w:p w:rsidR="002F593A" w:rsidRDefault="00B22F12" w:rsidP="00B22F12">
      <w:pPr>
        <w:jc w:val="both"/>
      </w:pPr>
      <w:proofErr w:type="gramStart"/>
      <w:r w:rsidRPr="00017515">
        <w:rPr>
          <w:vertAlign w:val="superscript"/>
        </w:rPr>
        <w:t>3</w:t>
      </w:r>
      <w:proofErr w:type="gramEnd"/>
      <w:r w:rsidR="002F593A" w:rsidRPr="002F593A">
        <w:t xml:space="preserve"> </w:t>
      </w:r>
      <w:r w:rsidR="002F593A">
        <w:t xml:space="preserve">Enfermeira, </w:t>
      </w:r>
      <w:r w:rsidRPr="00017515">
        <w:t xml:space="preserve">Professora Doutora do Departamento de Enfermagem Geral da Faculdade de Medicina de São José do Rio Preto, </w:t>
      </w:r>
      <w:hyperlink r:id="rId6" w:history="1">
        <w:r w:rsidRPr="00017515">
          <w:rPr>
            <w:rStyle w:val="Hyperlink"/>
          </w:rPr>
          <w:t>mariahelena@famerp.br</w:t>
        </w:r>
      </w:hyperlink>
      <w:r w:rsidRPr="00017515">
        <w:t xml:space="preserve">, São José do Rio Preto – SP, Brasil </w:t>
      </w:r>
    </w:p>
    <w:p w:rsidR="00B22F12" w:rsidRPr="00017515" w:rsidRDefault="00B22F12" w:rsidP="00B22F12">
      <w:pPr>
        <w:jc w:val="both"/>
      </w:pPr>
      <w:proofErr w:type="gramStart"/>
      <w:r w:rsidRPr="00017515">
        <w:rPr>
          <w:vertAlign w:val="superscript"/>
        </w:rPr>
        <w:t>4</w:t>
      </w:r>
      <w:proofErr w:type="gramEnd"/>
      <w:r w:rsidR="002F593A">
        <w:rPr>
          <w:vertAlign w:val="superscript"/>
        </w:rPr>
        <w:t xml:space="preserve"> </w:t>
      </w:r>
      <w:r w:rsidRPr="00017515">
        <w:t xml:space="preserve">Terapeuta Ocupacional da Fundação Faculdade Regional de Medicina de São José do Rio Preto </w:t>
      </w:r>
      <w:hyperlink r:id="rId7" w:history="1">
        <w:r w:rsidRPr="00017515">
          <w:rPr>
            <w:rStyle w:val="Hyperlink"/>
          </w:rPr>
          <w:t>marielzamartins@famerp.br</w:t>
        </w:r>
      </w:hyperlink>
      <w:r w:rsidRPr="00017515">
        <w:t>, São José do Rio Preto – SP, Brasil</w:t>
      </w:r>
    </w:p>
    <w:p w:rsidR="00B22F12" w:rsidRPr="00017515" w:rsidRDefault="00B22F12" w:rsidP="00B22F12">
      <w:pPr>
        <w:jc w:val="both"/>
      </w:pPr>
      <w:proofErr w:type="gramStart"/>
      <w:r w:rsidRPr="00017515">
        <w:rPr>
          <w:vertAlign w:val="superscript"/>
        </w:rPr>
        <w:t>5</w:t>
      </w:r>
      <w:proofErr w:type="gramEnd"/>
      <w:r w:rsidR="002F593A" w:rsidRPr="002F593A">
        <w:t xml:space="preserve"> </w:t>
      </w:r>
      <w:r w:rsidR="002F593A">
        <w:t>Médico,</w:t>
      </w:r>
      <w:r w:rsidRPr="00017515">
        <w:t xml:space="preserve">Professor Doutor do Departamento de Cirurgia da Faculdade de Medicina de São José do Rio Preto, </w:t>
      </w:r>
      <w:hyperlink r:id="rId8" w:history="1">
        <w:r w:rsidRPr="00017515">
          <w:rPr>
            <w:rStyle w:val="Hyperlink"/>
          </w:rPr>
          <w:t>netinho@famerp.br</w:t>
        </w:r>
      </w:hyperlink>
      <w:r w:rsidRPr="00017515">
        <w:t>, São José do Rio Preto – SP, Brasil</w:t>
      </w:r>
    </w:p>
    <w:p w:rsidR="00B22F12" w:rsidRPr="00017515" w:rsidRDefault="00B22F12" w:rsidP="00B22F12">
      <w:pPr>
        <w:jc w:val="both"/>
      </w:pPr>
      <w:proofErr w:type="gramStart"/>
      <w:r w:rsidRPr="00017515">
        <w:rPr>
          <w:vertAlign w:val="superscript"/>
        </w:rPr>
        <w:t>6</w:t>
      </w:r>
      <w:proofErr w:type="gramEnd"/>
      <w:r w:rsidRPr="00017515">
        <w:rPr>
          <w:vertAlign w:val="superscript"/>
        </w:rPr>
        <w:t xml:space="preserve"> </w:t>
      </w:r>
      <w:r w:rsidR="002F593A">
        <w:t>Enfermeira,</w:t>
      </w:r>
      <w:r w:rsidRPr="00017515">
        <w:t xml:space="preserve">Professora Doutora do Departamento de Enfermagem Geral da Faculdade de Medicina de São José do Rio Preto, </w:t>
      </w:r>
      <w:hyperlink r:id="rId9" w:history="1">
        <w:r w:rsidRPr="00017515">
          <w:rPr>
            <w:rStyle w:val="Hyperlink"/>
          </w:rPr>
          <w:t>claudiacesarino@famerp.br</w:t>
        </w:r>
      </w:hyperlink>
      <w:r w:rsidRPr="00017515">
        <w:t>, São José do Rio Preto – SP, Brasil</w:t>
      </w:r>
    </w:p>
    <w:p w:rsidR="00B22F12" w:rsidRPr="00017515" w:rsidRDefault="00B22F12" w:rsidP="00B22F12">
      <w:pPr>
        <w:jc w:val="both"/>
      </w:pPr>
      <w:r w:rsidRPr="00017515">
        <w:t xml:space="preserve">Endereço para correspondência: Adriana Pelegrini dos </w:t>
      </w:r>
      <w:proofErr w:type="gramStart"/>
      <w:r w:rsidRPr="00017515">
        <w:t>Santos Pereira</w:t>
      </w:r>
      <w:proofErr w:type="gramEnd"/>
    </w:p>
    <w:p w:rsidR="00B22F12" w:rsidRDefault="00B22F12" w:rsidP="00B22F12">
      <w:pPr>
        <w:jc w:val="both"/>
      </w:pPr>
      <w:r w:rsidRPr="00017515">
        <w:t xml:space="preserve">Avenida Brigadeiro Faria Lima, 5416 – Vila São Pedro CEP: 15090-000. São José do Rio Preto/SP; </w:t>
      </w:r>
      <w:hyperlink r:id="rId10" w:history="1">
        <w:r w:rsidRPr="00017515">
          <w:rPr>
            <w:rStyle w:val="Hyperlink"/>
          </w:rPr>
          <w:t>dripele@uol.com.br</w:t>
        </w:r>
      </w:hyperlink>
      <w:r w:rsidRPr="00017515">
        <w:t xml:space="preserve"> (17)</w:t>
      </w:r>
      <w:proofErr w:type="gramStart"/>
      <w:r w:rsidRPr="00017515">
        <w:t>32272501</w:t>
      </w:r>
      <w:proofErr w:type="gramEnd"/>
    </w:p>
    <w:p w:rsidR="00B22F12" w:rsidRDefault="00B22F12" w:rsidP="00B22F12">
      <w:pPr>
        <w:jc w:val="both"/>
      </w:pPr>
    </w:p>
    <w:p w:rsidR="00B22F12" w:rsidRDefault="00B22F12" w:rsidP="00B22F12">
      <w:pPr>
        <w:jc w:val="both"/>
      </w:pPr>
    </w:p>
    <w:p w:rsidR="00EC244C" w:rsidRDefault="00B15479" w:rsidP="00522F1C">
      <w:pPr>
        <w:jc w:val="both"/>
      </w:pPr>
      <w:r>
        <w:t xml:space="preserve">Financiamento Pró Ensino </w:t>
      </w:r>
      <w:proofErr w:type="gramStart"/>
      <w:r>
        <w:t>CAPES</w:t>
      </w:r>
      <w:proofErr w:type="gramEnd"/>
    </w:p>
    <w:sectPr w:rsidR="00EC244C" w:rsidSect="00EC2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F12"/>
    <w:rsid w:val="00041CEE"/>
    <w:rsid w:val="002F593A"/>
    <w:rsid w:val="00522F1C"/>
    <w:rsid w:val="00B15479"/>
    <w:rsid w:val="00B22F12"/>
    <w:rsid w:val="00EC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22F12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F59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inho@famerp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elzamartins@famerp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helena@famerp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rol_caserta@hotmail.com" TargetMode="External"/><Relationship Id="rId10" Type="http://schemas.openxmlformats.org/officeDocument/2006/relationships/hyperlink" Target="mailto:dripele@uol.com.br" TargetMode="External"/><Relationship Id="rId4" Type="http://schemas.openxmlformats.org/officeDocument/2006/relationships/hyperlink" Target="mailto:dripele@uol.com.br" TargetMode="External"/><Relationship Id="rId9" Type="http://schemas.openxmlformats.org/officeDocument/2006/relationships/hyperlink" Target="mailto:claudiacesarino@famer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1669</Characters>
  <Application>Microsoft Office Word</Application>
  <DocSecurity>0</DocSecurity>
  <Lines>13</Lines>
  <Paragraphs>3</Paragraphs>
  <ScaleCrop>false</ScaleCrop>
  <Company>FAMERP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32080</dc:creator>
  <cp:keywords/>
  <dc:description/>
  <cp:lastModifiedBy>32080</cp:lastModifiedBy>
  <cp:revision>6</cp:revision>
  <dcterms:created xsi:type="dcterms:W3CDTF">2013-08-21T13:04:00Z</dcterms:created>
  <dcterms:modified xsi:type="dcterms:W3CDTF">2013-08-21T14:09:00Z</dcterms:modified>
</cp:coreProperties>
</file>