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EF0" w:rsidRDefault="00A17926">
      <w:bookmarkStart w:id="0" w:name="_GoBack"/>
      <w:bookmarkEnd w:id="0"/>
      <w:r w:rsidRPr="00F71247">
        <w:rPr>
          <w:rFonts w:ascii="Arial" w:hAnsi="Arial" w:cs="Arial"/>
          <w:bCs/>
          <w:noProof/>
          <w:lang w:val="es-ES" w:eastAsia="es-ES"/>
        </w:rPr>
        <w:drawing>
          <wp:inline distT="0" distB="0" distL="0" distR="0" wp14:anchorId="5076CE02" wp14:editId="78CA0807">
            <wp:extent cx="5400040" cy="7739006"/>
            <wp:effectExtent l="0" t="0" r="0" b="0"/>
            <wp:docPr id="22" name="Imagem 22" descr="E:\Meus documentos\mestrado\COMEPE_CECILIA\dissertacao_digitalizados\dissertacao_digitalizado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eus documentos\mestrado\COMEPE_CECILIA\dissertacao_digitalizados\dissertacao_digitalizados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26" w:rsidRDefault="00A17926">
      <w:r w:rsidRPr="00F71247">
        <w:rPr>
          <w:rFonts w:ascii="Arial" w:hAnsi="Arial" w:cs="Arial"/>
          <w:bCs/>
          <w:noProof/>
          <w:lang w:val="es-ES" w:eastAsia="es-ES"/>
        </w:rPr>
        <w:lastRenderedPageBreak/>
        <w:drawing>
          <wp:inline distT="0" distB="0" distL="0" distR="0" wp14:anchorId="35EAD1E8" wp14:editId="0C837552">
            <wp:extent cx="5400040" cy="7348483"/>
            <wp:effectExtent l="0" t="0" r="0" b="5080"/>
            <wp:docPr id="24" name="Imagem 24" descr="E:\Meus documentos\mestrado\COMEPE_CECILIA\dissertacao_digitalizados\dissertacao_digitalizado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eus documentos\mestrado\COMEPE_CECILIA\dissertacao_digitalizados\dissertacao_digitalizados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9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26"/>
    <w:rsid w:val="00172AE8"/>
    <w:rsid w:val="006B5EF0"/>
    <w:rsid w:val="00A1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926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926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</dc:creator>
  <cp:lastModifiedBy>Jéssica Dantas de Sá</cp:lastModifiedBy>
  <cp:revision>2</cp:revision>
  <dcterms:created xsi:type="dcterms:W3CDTF">2014-01-21T04:51:00Z</dcterms:created>
  <dcterms:modified xsi:type="dcterms:W3CDTF">2014-01-21T04:51:00Z</dcterms:modified>
</cp:coreProperties>
</file>